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906"/>
      </w:tblGrid>
      <w:tr w:rsidR="00D70C59" w:rsidRPr="00B44F0A" w:rsidTr="003A536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70C59" w:rsidRPr="00B44F0A" w:rsidRDefault="00D70C59" w:rsidP="003A536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61C65C2" wp14:editId="0A786C9E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D70C59" w:rsidRPr="00B44F0A" w:rsidRDefault="00D70C59" w:rsidP="003A536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D70C59" w:rsidRPr="00B44F0A" w:rsidRDefault="00D70C59" w:rsidP="003A536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ФИНАНСИРАЊУ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СУФИНАНСИРАЊУ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ПРОГРАМА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ПРОЈЕКАТА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ОД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ЈАВНОГ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ИНТЕРЕСА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ОБЛАСТИМА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ОМЛАДИНСКОГ</w:t>
            </w:r>
            <w:r w:rsidRPr="00D70C5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СЕКТОРА</w:t>
            </w:r>
          </w:p>
          <w:p w:rsidR="00D70C59" w:rsidRPr="00B44F0A" w:rsidRDefault="00D70C59" w:rsidP="00D70C59">
            <w:pPr>
              <w:pStyle w:val="podnaslovpropisa"/>
              <w:rPr>
                <w:sz w:val="18"/>
                <w:szCs w:val="18"/>
              </w:rPr>
            </w:pPr>
            <w:r w:rsidRPr="00B44F0A">
              <w:rPr>
                <w:sz w:val="18"/>
                <w:szCs w:val="18"/>
              </w:rPr>
              <w:t xml:space="preserve">("Sl. glasnik RS", br. </w:t>
            </w: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8</w:t>
            </w:r>
            <w:r w:rsidRPr="00B44F0A">
              <w:rPr>
                <w:sz w:val="18"/>
                <w:szCs w:val="18"/>
              </w:rPr>
              <w:t>)</w:t>
            </w:r>
          </w:p>
        </w:tc>
      </w:tr>
    </w:tbl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</w:p>
    <w:p w:rsidR="00D70C59" w:rsidRDefault="00D70C59" w:rsidP="00D70C59">
      <w:pPr>
        <w:rPr>
          <w:sz w:val="9"/>
        </w:rPr>
      </w:pPr>
      <w:bookmarkStart w:id="0" w:name="_GoBack"/>
      <w:r>
        <w:rPr>
          <w:noProof/>
          <w:sz w:val="9"/>
        </w:rPr>
        <w:drawing>
          <wp:inline distT="0" distB="0" distL="0" distR="0" wp14:anchorId="48EB9229" wp14:editId="1053018B">
            <wp:extent cx="647700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0C59" w:rsidRDefault="00D70C59" w:rsidP="00D70C59">
      <w:pPr>
        <w:rPr>
          <w:sz w:val="10"/>
        </w:rPr>
      </w:pPr>
    </w:p>
    <w:p w:rsidR="00D70C59" w:rsidRDefault="00D70C59" w:rsidP="00D70C59">
      <w:pPr>
        <w:rPr>
          <w:sz w:val="10"/>
        </w:rPr>
      </w:pPr>
    </w:p>
    <w:p w:rsidR="00D70C59" w:rsidRDefault="00D70C59" w:rsidP="00D70C59">
      <w:pPr>
        <w:rPr>
          <w:sz w:val="10"/>
        </w:rPr>
      </w:pPr>
    </w:p>
    <w:p w:rsidR="00D70C59" w:rsidRDefault="00D70C59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721254" w:rsidRDefault="00D70C59">
      <w:pPr>
        <w:ind w:left="3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80819" cy="91091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819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4" w:rsidRDefault="00721254">
      <w:pPr>
        <w:rPr>
          <w:sz w:val="20"/>
        </w:rPr>
        <w:sectPr w:rsidR="00721254">
          <w:type w:val="continuous"/>
          <w:pgSz w:w="12480" w:h="15650"/>
          <w:pgMar w:top="240" w:right="820" w:bottom="280" w:left="780" w:header="720" w:footer="720" w:gutter="0"/>
          <w:cols w:space="720"/>
        </w:sectPr>
      </w:pPr>
    </w:p>
    <w:p w:rsidR="00721254" w:rsidRDefault="00D70C59">
      <w:pPr>
        <w:ind w:left="6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96278" cy="91091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278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4" w:rsidRDefault="00721254">
      <w:pPr>
        <w:rPr>
          <w:sz w:val="20"/>
        </w:rPr>
        <w:sectPr w:rsidR="00721254">
          <w:pgSz w:w="12480" w:h="15650"/>
          <w:pgMar w:top="240" w:right="820" w:bottom="280" w:left="780" w:header="720" w:footer="720" w:gutter="0"/>
          <w:cols w:space="720"/>
        </w:sectPr>
      </w:pPr>
    </w:p>
    <w:p w:rsidR="00721254" w:rsidRDefault="00D70C59">
      <w:pPr>
        <w:ind w:left="2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48894" cy="913914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94" cy="913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4" w:rsidRDefault="00721254">
      <w:pPr>
        <w:rPr>
          <w:sz w:val="20"/>
        </w:rPr>
        <w:sectPr w:rsidR="00721254">
          <w:pgSz w:w="12480" w:h="15650"/>
          <w:pgMar w:top="200" w:right="820" w:bottom="280" w:left="780" w:header="720" w:footer="720" w:gutter="0"/>
          <w:cols w:space="720"/>
        </w:sectPr>
      </w:pPr>
    </w:p>
    <w:p w:rsidR="00721254" w:rsidRDefault="00D70C59">
      <w:pPr>
        <w:ind w:left="3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56240" cy="870708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240" cy="87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4" w:rsidRDefault="00721254">
      <w:pPr>
        <w:rPr>
          <w:sz w:val="20"/>
        </w:rPr>
        <w:sectPr w:rsidR="00721254">
          <w:pgSz w:w="12480" w:h="15650"/>
          <w:pgMar w:top="560" w:right="820" w:bottom="280" w:left="780" w:header="720" w:footer="720" w:gutter="0"/>
          <w:cols w:space="720"/>
        </w:sectPr>
      </w:pPr>
    </w:p>
    <w:p w:rsidR="00721254" w:rsidRDefault="00D70C59">
      <w:pPr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82074" cy="894711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074" cy="894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4" w:rsidRDefault="00721254">
      <w:pPr>
        <w:rPr>
          <w:sz w:val="20"/>
        </w:rPr>
        <w:sectPr w:rsidR="00721254">
          <w:pgSz w:w="12480" w:h="15650"/>
          <w:pgMar w:top="380" w:right="820" w:bottom="280" w:left="780" w:header="720" w:footer="720" w:gutter="0"/>
          <w:cols w:space="720"/>
        </w:sectPr>
      </w:pPr>
    </w:p>
    <w:p w:rsidR="00721254" w:rsidRDefault="00D70C59">
      <w:pPr>
        <w:ind w:left="4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75773" cy="893511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773" cy="893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4" w:rsidRDefault="00721254">
      <w:pPr>
        <w:rPr>
          <w:sz w:val="20"/>
        </w:rPr>
        <w:sectPr w:rsidR="00721254">
          <w:pgSz w:w="12480" w:h="15650"/>
          <w:pgMar w:top="380" w:right="820" w:bottom="280" w:left="780" w:header="720" w:footer="720" w:gutter="0"/>
          <w:cols w:space="720"/>
        </w:sectPr>
      </w:pPr>
    </w:p>
    <w:p w:rsidR="00721254" w:rsidRDefault="00721254">
      <w:pPr>
        <w:spacing w:before="8" w:after="1"/>
        <w:rPr>
          <w:sz w:val="13"/>
        </w:rPr>
      </w:pPr>
    </w:p>
    <w:p w:rsidR="00721254" w:rsidRDefault="00D70C59">
      <w:pPr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65089" cy="738092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089" cy="738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4" w:rsidRDefault="00721254">
      <w:pPr>
        <w:rPr>
          <w:sz w:val="20"/>
        </w:rPr>
        <w:sectPr w:rsidR="00721254">
          <w:pgSz w:w="12480" w:h="15650"/>
          <w:pgMar w:top="1480" w:right="820" w:bottom="280" w:left="780" w:header="720" w:footer="720" w:gutter="0"/>
          <w:cols w:space="720"/>
        </w:sectPr>
      </w:pPr>
    </w:p>
    <w:p w:rsidR="00721254" w:rsidRDefault="00D70C59">
      <w:pPr>
        <w:ind w:left="1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610030" cy="660196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030" cy="660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254">
      <w:pgSz w:w="15650" w:h="12480" w:orient="landscape"/>
      <w:pgMar w:top="116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21254"/>
    <w:rsid w:val="00721254"/>
    <w:rsid w:val="00D7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0DBDD07-C6D4-4456-9FBC-6ED1157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70C5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70C5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70C5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70C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2023-12-05T14:27:00Z</dcterms:created>
  <dcterms:modified xsi:type="dcterms:W3CDTF">2023-12-05T14:29:00Z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</Properties>
</file>