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5"/>
        <w:gridCol w:w="13043"/>
      </w:tblGrid>
      <w:tr w:rsidR="004D4F16" w:rsidRPr="008455B7" w:rsidTr="004D4F16">
        <w:trPr>
          <w:tblCellSpacing w:w="15" w:type="dxa"/>
        </w:trPr>
        <w:tc>
          <w:tcPr>
            <w:tcW w:w="477" w:type="pct"/>
            <w:shd w:val="clear" w:color="auto" w:fill="A41E1C"/>
            <w:vAlign w:val="center"/>
          </w:tcPr>
          <w:p w:rsidR="004D4F16" w:rsidRPr="008455B7" w:rsidRDefault="004D4F16" w:rsidP="00201BB5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 wp14:anchorId="1ADA17E9" wp14:editId="3BD3FC91">
                  <wp:extent cx="523875" cy="561975"/>
                  <wp:effectExtent l="0" t="0" r="0" b="0"/>
                  <wp:docPr id="8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4D4F16" w:rsidRPr="002F14BF" w:rsidRDefault="004D4F16" w:rsidP="00201BB5">
            <w:pPr>
              <w:pStyle w:val="NASLOVBELO"/>
              <w:spacing w:line="360" w:lineRule="auto"/>
              <w:rPr>
                <w:color w:val="FFE599"/>
              </w:rPr>
            </w:pPr>
            <w:r w:rsidRPr="002F14BF">
              <w:rPr>
                <w:color w:val="FFE599"/>
              </w:rPr>
              <w:t>СТРАТЕГИЈА</w:t>
            </w:r>
          </w:p>
          <w:p w:rsidR="004D4F16" w:rsidRDefault="004D4F16" w:rsidP="00201BB5">
            <w:pPr>
              <w:pStyle w:val="NASLOVBELO"/>
            </w:pPr>
            <w:r>
              <w:t>ЈАВНОГ ЗДРАВЉА У РЕПУБЛИЦИ СРБИЈИ 2018-2026. ГОДИНЕ</w:t>
            </w:r>
          </w:p>
          <w:p w:rsidR="004D4F16" w:rsidRPr="008B2FAA" w:rsidRDefault="004D4F16" w:rsidP="00201BB5">
            <w:pPr>
              <w:pStyle w:val="podnaslovpropisa"/>
              <w:rPr>
                <w:sz w:val="18"/>
                <w:szCs w:val="18"/>
              </w:rPr>
            </w:pPr>
            <w:r w:rsidRPr="009536D1">
              <w:rPr>
                <w:sz w:val="18"/>
                <w:szCs w:val="18"/>
              </w:rPr>
              <w:t xml:space="preserve">("Сл. гласник РС", бр. </w:t>
            </w:r>
            <w:r>
              <w:rPr>
                <w:sz w:val="18"/>
                <w:szCs w:val="18"/>
              </w:rPr>
              <w:t>61</w:t>
            </w:r>
            <w:r w:rsidRPr="009536D1">
              <w:rPr>
                <w:sz w:val="18"/>
                <w:szCs w:val="18"/>
              </w:rPr>
              <w:t>/20</w:t>
            </w:r>
            <w:r>
              <w:rPr>
                <w:sz w:val="18"/>
                <w:szCs w:val="18"/>
              </w:rPr>
              <w:t>18</w:t>
            </w:r>
            <w:r w:rsidRPr="009536D1">
              <w:rPr>
                <w:sz w:val="18"/>
                <w:szCs w:val="18"/>
              </w:rPr>
              <w:t>)</w:t>
            </w:r>
          </w:p>
        </w:tc>
      </w:tr>
    </w:tbl>
    <w:p w:rsidR="004D4F16" w:rsidRDefault="004D4F16">
      <w:pPr>
        <w:ind w:left="108"/>
        <w:rPr>
          <w:rFonts w:ascii="Times New Roman"/>
          <w:sz w:val="20"/>
        </w:rPr>
      </w:pPr>
    </w:p>
    <w:p w:rsidR="004D4F16" w:rsidRDefault="004D4F16">
      <w:pPr>
        <w:ind w:left="108"/>
        <w:rPr>
          <w:rFonts w:ascii="Times New Roman"/>
          <w:sz w:val="20"/>
        </w:rPr>
      </w:pPr>
    </w:p>
    <w:p w:rsidR="004D4F16" w:rsidRDefault="004D4F16">
      <w:pPr>
        <w:ind w:left="108"/>
        <w:rPr>
          <w:rFonts w:ascii="Times New Roman"/>
          <w:sz w:val="20"/>
        </w:rPr>
      </w:pPr>
    </w:p>
    <w:p w:rsidR="004D4F16" w:rsidRDefault="004D4F16">
      <w:pPr>
        <w:ind w:left="10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7pt;height:174.75pt">
            <v:imagedata r:id="rId7" o:title="Untitled-1"/>
          </v:shape>
        </w:pict>
      </w:r>
    </w:p>
    <w:p w:rsidR="004D4F16" w:rsidRDefault="004D4F16">
      <w:pPr>
        <w:ind w:left="108"/>
        <w:rPr>
          <w:rFonts w:ascii="Times New Roman"/>
          <w:sz w:val="20"/>
        </w:rPr>
      </w:pPr>
    </w:p>
    <w:p w:rsidR="004D4F16" w:rsidRDefault="004D4F16">
      <w:pPr>
        <w:ind w:left="108"/>
        <w:rPr>
          <w:rFonts w:ascii="Times New Roman"/>
          <w:sz w:val="20"/>
        </w:rPr>
      </w:pPr>
    </w:p>
    <w:p w:rsidR="004D4F16" w:rsidRDefault="004D4F16">
      <w:pPr>
        <w:rPr>
          <w:rFonts w:ascii="Times New Roman"/>
          <w:sz w:val="20"/>
        </w:rPr>
      </w:pPr>
      <w:r>
        <w:rPr>
          <w:rFonts w:ascii="Times New Roman"/>
          <w:sz w:val="20"/>
        </w:rPr>
        <w:br w:type="page"/>
      </w:r>
    </w:p>
    <w:p w:rsidR="00E420D0" w:rsidRDefault="00B54040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lastRenderedPageBreak/>
        <w:drawing>
          <wp:inline distT="0" distB="0" distL="0" distR="0">
            <wp:extent cx="8868246" cy="622144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8246" cy="622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footerReference w:type="default" r:id="rId9"/>
          <w:type w:val="continuous"/>
          <w:pgSz w:w="15650" w:h="12480" w:orient="landscape"/>
          <w:pgMar w:top="920" w:right="482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9911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99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01081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01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091393" cy="596455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393" cy="596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946838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9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53640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53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3" w:after="1"/>
        <w:rPr>
          <w:rFonts w:ascii="Times New Roman"/>
          <w:sz w:val="18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091396" cy="550392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396" cy="550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10" w:after="1"/>
        <w:rPr>
          <w:rFonts w:ascii="Times New Roman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091393" cy="578739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393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091396" cy="1133855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1396" cy="11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B54040">
      <w:pPr>
        <w:ind w:left="6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4" cy="478050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4" cy="478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140" w:right="200" w:bottom="280" w:left="820" w:header="720" w:footer="176" w:gutter="0"/>
          <w:cols w:space="720"/>
        </w:sectPr>
      </w:pPr>
    </w:p>
    <w:p w:rsidR="00E420D0" w:rsidRDefault="00E420D0">
      <w:pPr>
        <w:spacing w:before="8"/>
        <w:rPr>
          <w:rFonts w:ascii="Times New Roman"/>
          <w:sz w:val="23"/>
        </w:rPr>
      </w:pPr>
    </w:p>
    <w:p w:rsidR="00E420D0" w:rsidRDefault="00B54040">
      <w:pPr>
        <w:ind w:left="66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7" cy="349015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7" cy="349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923216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92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84644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10" w:after="1"/>
        <w:rPr>
          <w:rFonts w:ascii="Times New Roman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455609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455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3" w:after="1"/>
        <w:rPr>
          <w:rFonts w:ascii="Times New Roman"/>
          <w:sz w:val="18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4765738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476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4863179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486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428444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42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326761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326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9"/>
        <w:rPr>
          <w:rFonts w:ascii="Times New Roman"/>
          <w:sz w:val="2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3439953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343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10" w:after="1"/>
        <w:rPr>
          <w:rFonts w:ascii="Times New Roman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187981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18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441918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44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90550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241131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24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7"/>
        <w:rPr>
          <w:rFonts w:ascii="Times New Roman"/>
          <w:sz w:val="27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317902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31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4104322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410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607272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60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87892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87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692902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69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985224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98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4054125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40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019675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74900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74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988177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9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380314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380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4863179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486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4378928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437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3590544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604319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60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678138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67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926169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92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38581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38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5" w:after="1"/>
        <w:rPr>
          <w:rFonts w:ascii="Times New Roman"/>
          <w:sz w:val="27"/>
        </w:rPr>
      </w:pPr>
    </w:p>
    <w:p w:rsidR="00E420D0" w:rsidRDefault="00B54040">
      <w:pPr>
        <w:ind w:left="65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79985" cy="3484245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98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5"/>
        <w:rPr>
          <w:rFonts w:ascii="Times New Roman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7" cy="5527548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7" cy="552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4" cy="5663374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4" cy="566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7" cy="5182076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7" cy="518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4" cy="5940933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4" cy="594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7" cy="5382863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7" cy="538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9" w:after="1"/>
        <w:rPr>
          <w:rFonts w:ascii="Times New Roman"/>
          <w:sz w:val="28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4" cy="3484245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4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2"/>
        <w:rPr>
          <w:rFonts w:ascii="Times New Roman"/>
          <w:sz w:val="19"/>
        </w:rPr>
      </w:pPr>
    </w:p>
    <w:p w:rsidR="00E420D0" w:rsidRDefault="00B54040">
      <w:pPr>
        <w:ind w:left="5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230190" cy="425196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9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1"/>
        <w:rPr>
          <w:rFonts w:ascii="Times New Roman"/>
          <w:sz w:val="12"/>
        </w:rPr>
      </w:pPr>
    </w:p>
    <w:p w:rsidR="00E420D0" w:rsidRDefault="00B54040">
      <w:pPr>
        <w:ind w:left="58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88844" cy="5884830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8844" cy="58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88847" cy="5976366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8847" cy="597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943885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9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3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4582668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458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2"/>
        <w:rPr>
          <w:rFonts w:ascii="Times New Roman"/>
          <w:sz w:val="12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486209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48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967507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96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613177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6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79988" cy="5988177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988" cy="598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10" w:after="1"/>
        <w:rPr>
          <w:rFonts w:ascii="Times New Roman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669280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3" w:after="1"/>
        <w:rPr>
          <w:rFonts w:ascii="Times New Roman"/>
          <w:sz w:val="18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3894677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389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2" w:after="1"/>
        <w:rPr>
          <w:rFonts w:ascii="Times New Roman"/>
          <w:sz w:val="24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4756880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47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3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4609242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460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10" w:after="1"/>
        <w:rPr>
          <w:rFonts w:ascii="Times New Roman"/>
          <w:sz w:val="25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4328731"/>
            <wp:effectExtent l="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432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11"/>
        <w:rPr>
          <w:rFonts w:ascii="Times New Roman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371052"/>
            <wp:effectExtent l="0" t="0" r="0" b="0"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37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955696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95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244084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24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2" w:after="1"/>
        <w:rPr>
          <w:rFonts w:ascii="Times New Roman"/>
          <w:sz w:val="24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586603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58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4780502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478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4"/>
        <w:rPr>
          <w:rFonts w:ascii="Times New Roman"/>
          <w:sz w:val="28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4" cy="4789360"/>
            <wp:effectExtent l="0" t="0" r="0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4" cy="478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6"/>
        <w:rPr>
          <w:rFonts w:ascii="Times New Roman"/>
          <w:sz w:val="10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7" cy="3865149"/>
            <wp:effectExtent l="0" t="0" r="0" b="0"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7" cy="3865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1"/>
        <w:rPr>
          <w:rFonts w:ascii="Times New Roman"/>
          <w:sz w:val="27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4" cy="5793295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4" cy="579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7" cy="5946838"/>
            <wp:effectExtent l="0" t="0" r="0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7" cy="59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4588573"/>
            <wp:effectExtent l="0" t="0" r="0" b="0"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458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3" w:after="1"/>
        <w:rPr>
          <w:rFonts w:ascii="Times New Roman"/>
          <w:sz w:val="18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456682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45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619083"/>
            <wp:effectExtent l="0" t="0" r="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6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598414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598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946838"/>
            <wp:effectExtent l="0" t="0" r="0" b="0"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94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50457" cy="5409438"/>
            <wp:effectExtent l="0" t="0" r="0" b="0"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457" cy="540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36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4"/>
        <w:rPr>
          <w:rFonts w:ascii="Times New Roman"/>
          <w:sz w:val="28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4830699"/>
            <wp:effectExtent l="0" t="0" r="0" b="0"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483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rPr>
          <w:rFonts w:ascii="Times New Roman"/>
          <w:sz w:val="20"/>
        </w:rPr>
      </w:pPr>
    </w:p>
    <w:p w:rsidR="00E420D0" w:rsidRDefault="00E420D0">
      <w:pPr>
        <w:spacing w:before="6" w:after="1"/>
        <w:rPr>
          <w:rFonts w:ascii="Times New Roman"/>
          <w:sz w:val="19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6" cy="5533453"/>
            <wp:effectExtent l="0" t="0" r="0" b="0"/>
            <wp:docPr id="79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6" cy="553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420D0" w:rsidRDefault="00E420D0">
      <w:pPr>
        <w:rPr>
          <w:rFonts w:ascii="Times New Roman"/>
          <w:sz w:val="20"/>
        </w:rPr>
        <w:sectPr w:rsidR="00E420D0" w:rsidSect="004D4F16">
          <w:pgSz w:w="15650" w:h="12480" w:orient="landscape"/>
          <w:pgMar w:top="1400" w:right="200" w:bottom="280" w:left="820" w:header="720" w:footer="176" w:gutter="0"/>
          <w:cols w:space="720"/>
        </w:sectPr>
      </w:pPr>
    </w:p>
    <w:p w:rsidR="00E420D0" w:rsidRDefault="00E420D0">
      <w:pPr>
        <w:spacing w:before="2" w:after="1"/>
        <w:rPr>
          <w:rFonts w:ascii="Times New Roman"/>
          <w:sz w:val="21"/>
        </w:rPr>
      </w:pPr>
    </w:p>
    <w:p w:rsidR="00E420D0" w:rsidRDefault="00B54040">
      <w:pPr>
        <w:ind w:left="64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sr-Latn-RS" w:eastAsia="sr-Latn-RS"/>
        </w:rPr>
        <w:drawing>
          <wp:inline distT="0" distB="0" distL="0" distR="0">
            <wp:extent cx="8168172" cy="5719476"/>
            <wp:effectExtent l="0" t="0" r="0" b="0"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8172" cy="57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0D0" w:rsidSect="004D4F16">
      <w:pgSz w:w="15650" w:h="12480" w:orient="landscape"/>
      <w:pgMar w:top="1400" w:right="200" w:bottom="280" w:left="820" w:header="720" w:footer="1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040" w:rsidRDefault="00B54040" w:rsidP="004D4F16">
      <w:r>
        <w:separator/>
      </w:r>
    </w:p>
  </w:endnote>
  <w:endnote w:type="continuationSeparator" w:id="0">
    <w:p w:rsidR="00B54040" w:rsidRDefault="00B54040" w:rsidP="004D4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4F16" w:rsidRDefault="004D4F16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B54040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4D4F16" w:rsidRDefault="004D4F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040" w:rsidRDefault="00B54040" w:rsidP="004D4F16">
      <w:r>
        <w:separator/>
      </w:r>
    </w:p>
  </w:footnote>
  <w:footnote w:type="continuationSeparator" w:id="0">
    <w:p w:rsidR="00B54040" w:rsidRDefault="00B54040" w:rsidP="004D4F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420D0"/>
    <w:rsid w:val="004D4F16"/>
    <w:rsid w:val="00B54040"/>
    <w:rsid w:val="00E4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721A4"/>
  <w15:docId w15:val="{95AF9110-AF39-4AC6-A89E-1017DE21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D4F1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D4F16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D4F16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D4F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4F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D4F1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4F16"/>
  </w:style>
  <w:style w:type="paragraph" w:styleId="Footer">
    <w:name w:val="footer"/>
    <w:basedOn w:val="Normal"/>
    <w:link w:val="FooterChar"/>
    <w:uiPriority w:val="99"/>
    <w:unhideWhenUsed/>
    <w:rsid w:val="004D4F1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endnotes" Target="endnotes.xml"/><Relationship Id="rId90" Type="http://schemas.openxmlformats.org/officeDocument/2006/relationships/theme" Target="theme/theme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Zeka</cp:lastModifiedBy>
  <cp:revision>2</cp:revision>
  <dcterms:created xsi:type="dcterms:W3CDTF">2023-11-25T09:54:00Z</dcterms:created>
  <dcterms:modified xsi:type="dcterms:W3CDTF">2023-11-25T11:16:00Z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2018-08-10T00:00:00Z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2023-11-25T00:00:00Z</vt:filetime>
  </property>
  <property fmtid="{D5CDD505-2E9C-101B-9397-08002B2CF9AE}" pid="5" name="Producer">
    <vt:lpwstr>PDF-XChange PDF Core API (5.5.308.2)</vt:lpwstr>
  </property>
</Properties>
</file>