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BE5F1" w:themeColor="accent1" w:themeTint="33"/>
  <w:body>
    <w:tbl>
      <w:tblPr>
        <w:tblW w:w="481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A41E1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0"/>
        <w:gridCol w:w="12763"/>
      </w:tblGrid>
      <w:tr w:rsidR="006704ED" w:rsidRPr="008455B7" w:rsidTr="006704ED">
        <w:trPr>
          <w:tblCellSpacing w:w="15" w:type="dxa"/>
        </w:trPr>
        <w:tc>
          <w:tcPr>
            <w:tcW w:w="456" w:type="pct"/>
            <w:shd w:val="clear" w:color="auto" w:fill="A41E1C"/>
            <w:vAlign w:val="center"/>
          </w:tcPr>
          <w:p w:rsidR="006704ED" w:rsidRPr="008455B7" w:rsidRDefault="006704ED" w:rsidP="00F279CE">
            <w:pPr>
              <w:pStyle w:val="NASLOVZLA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523875" cy="561975"/>
                  <wp:effectExtent l="0" t="0" r="9525" b="9525"/>
                  <wp:docPr id="43" name="Picture 43" descr="fute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ute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2" w:type="pct"/>
            <w:shd w:val="clear" w:color="auto" w:fill="A41E1C"/>
            <w:vAlign w:val="center"/>
            <w:hideMark/>
          </w:tcPr>
          <w:p w:rsidR="006704ED" w:rsidRPr="006704ED" w:rsidRDefault="006704ED" w:rsidP="006704ED">
            <w:pPr>
              <w:pStyle w:val="NASLOVBELO"/>
              <w:spacing w:line="360" w:lineRule="auto"/>
              <w:rPr>
                <w:color w:val="FFE599"/>
              </w:rPr>
            </w:pPr>
            <w:r w:rsidRPr="00497C37">
              <w:rPr>
                <w:color w:val="FFE599"/>
              </w:rPr>
              <w:t>ПРАВИЛНИК</w:t>
            </w:r>
          </w:p>
          <w:p w:rsidR="006704ED" w:rsidRDefault="006704ED" w:rsidP="006704ED">
            <w:pPr>
              <w:pStyle w:val="NASLOVBELO"/>
            </w:pPr>
            <w:r>
              <w:t>О ТЕХНИЧКИМ И ТЕХНИЧКО-ЕКСПЛОАТАЦИОНИМ УСЛОВИМА КОЈЕ МОРА ИСПУЊАВАТИ ТЕРЕТНО ВОЗИЛО ILI СКУП ВОЗИЛА КОЈИМ СЕ ОБАВЉА ПРЕВОЗ ТЕРЕТА У ДРУМСКОМ САОБРАЋАЈУ И О ОБРАСЦИМА ПОТВРДА О ИСПУЊАВАЊУ ОВИХ УСЛОВА</w:t>
            </w:r>
          </w:p>
          <w:p w:rsidR="006704ED" w:rsidRPr="008B2FAA" w:rsidRDefault="006704ED" w:rsidP="007C3AE6">
            <w:pPr>
              <w:pStyle w:val="podnaslovpropisa"/>
              <w:rPr>
                <w:sz w:val="18"/>
                <w:szCs w:val="18"/>
              </w:rPr>
            </w:pPr>
            <w:r>
              <w:t>("Сл. гласник РС", бр. 14/2017</w:t>
            </w:r>
            <w:r w:rsidR="007C3AE6">
              <w:rPr>
                <w:lang w:val="sr-Cyrl-RS"/>
              </w:rPr>
              <w:t>,</w:t>
            </w:r>
            <w:r>
              <w:t xml:space="preserve"> 51/2022</w:t>
            </w:r>
            <w:r w:rsidR="007C3AE6">
              <w:rPr>
                <w:lang w:val="sr-Cyrl-RS"/>
              </w:rPr>
              <w:t xml:space="preserve"> </w:t>
            </w:r>
            <w:r w:rsidR="007C3AE6">
              <w:t>и</w:t>
            </w:r>
            <w:r w:rsidR="007C3AE6">
              <w:rPr>
                <w:lang w:val="sr-Cyrl-RS"/>
              </w:rPr>
              <w:t xml:space="preserve"> 95/2026</w:t>
            </w:r>
            <w:r>
              <w:t>)</w:t>
            </w:r>
          </w:p>
        </w:tc>
      </w:tr>
    </w:tbl>
    <w:p w:rsidR="006704ED" w:rsidRDefault="006704ED">
      <w:pPr>
        <w:ind w:left="160"/>
        <w:rPr>
          <w:rFonts w:ascii="Times New Roman"/>
          <w:sz w:val="20"/>
        </w:rPr>
      </w:pPr>
    </w:p>
    <w:p w:rsidR="006704ED" w:rsidRDefault="006704ED">
      <w:pPr>
        <w:ind w:left="160"/>
        <w:rPr>
          <w:rFonts w:ascii="Times New Roman"/>
          <w:sz w:val="20"/>
        </w:rPr>
      </w:pPr>
    </w:p>
    <w:p w:rsidR="006704ED" w:rsidRDefault="00591257">
      <w:pPr>
        <w:ind w:left="160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3.05pt;height:163.85pt">
            <v:imagedata r:id="rId8" o:title="Untitled-1"/>
          </v:shape>
        </w:pict>
      </w:r>
    </w:p>
    <w:p w:rsidR="006704ED" w:rsidRDefault="006704ED">
      <w:pPr>
        <w:ind w:left="160"/>
        <w:rPr>
          <w:rFonts w:ascii="Times New Roman"/>
          <w:sz w:val="20"/>
        </w:rPr>
      </w:pPr>
    </w:p>
    <w:p w:rsidR="006704ED" w:rsidRDefault="006704ED">
      <w:pPr>
        <w:rPr>
          <w:rFonts w:ascii="Times New Roman"/>
          <w:sz w:val="20"/>
        </w:rPr>
      </w:pPr>
      <w:r>
        <w:rPr>
          <w:rFonts w:ascii="Times New Roman"/>
          <w:sz w:val="20"/>
        </w:rPr>
        <w:br w:type="page"/>
      </w:r>
    </w:p>
    <w:p w:rsidR="006704ED" w:rsidRDefault="006704ED">
      <w:pPr>
        <w:ind w:left="160"/>
        <w:rPr>
          <w:rFonts w:ascii="Times New Roman"/>
          <w:sz w:val="20"/>
        </w:rPr>
      </w:pPr>
    </w:p>
    <w:p w:rsidR="008405CC" w:rsidRDefault="00FB7C7E">
      <w:pPr>
        <w:ind w:left="16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8963355" cy="64008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63355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footerReference w:type="default" r:id="rId10"/>
          <w:type w:val="continuous"/>
          <w:pgSz w:w="15630" w:h="12380" w:orient="landscape"/>
          <w:pgMar w:top="709" w:right="260" w:bottom="280" w:left="840" w:header="720" w:footer="369" w:gutter="0"/>
          <w:cols w:space="720"/>
        </w:sectPr>
      </w:pPr>
    </w:p>
    <w:p w:rsidR="008405CC" w:rsidRDefault="00FB7C7E">
      <w:pPr>
        <w:ind w:left="11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9007755" cy="640080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07755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5630" w:h="12380" w:orient="landscape"/>
          <w:pgMar w:top="1200" w:right="260" w:bottom="280" w:left="840" w:header="720" w:footer="369" w:gutter="0"/>
          <w:cols w:space="720"/>
        </w:sectPr>
      </w:pPr>
    </w:p>
    <w:p w:rsidR="008405CC" w:rsidRDefault="00FB7C7E">
      <w:pPr>
        <w:ind w:left="15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6485450" cy="896112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450" cy="896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280" w:right="800" w:bottom="280" w:left="800" w:header="720" w:footer="369" w:gutter="0"/>
          <w:cols w:space="720"/>
        </w:sectPr>
      </w:pPr>
    </w:p>
    <w:p w:rsidR="008405CC" w:rsidRDefault="00FB7C7E">
      <w:pPr>
        <w:ind w:left="45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6480289" cy="9131808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289" cy="9131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180" w:right="800" w:bottom="280" w:left="800" w:header="720" w:footer="369" w:gutter="0"/>
          <w:cols w:space="720"/>
        </w:sectPr>
      </w:pPr>
    </w:p>
    <w:p w:rsidR="008405CC" w:rsidRDefault="00FB7C7E">
      <w:pPr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6487211" cy="9131808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7211" cy="9131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180" w:right="800" w:bottom="280" w:left="800" w:header="720" w:footer="369" w:gutter="0"/>
          <w:cols w:space="720"/>
        </w:sectPr>
      </w:pPr>
    </w:p>
    <w:p w:rsidR="008405CC" w:rsidRDefault="00FB7C7E">
      <w:pPr>
        <w:ind w:left="40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6485886" cy="832104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86" cy="832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800" w:right="800" w:bottom="280" w:left="800" w:header="720" w:footer="369" w:gutter="0"/>
          <w:cols w:space="720"/>
        </w:sectPr>
      </w:pPr>
    </w:p>
    <w:p w:rsidR="008405CC" w:rsidRDefault="00FB7C7E">
      <w:pPr>
        <w:ind w:left="2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6355367" cy="917448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5367" cy="917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120" w:right="800" w:bottom="280" w:left="800" w:header="720" w:footer="369" w:gutter="0"/>
          <w:cols w:space="720"/>
        </w:sectPr>
      </w:pPr>
    </w:p>
    <w:p w:rsidR="008405CC" w:rsidRDefault="00FB7C7E">
      <w:pPr>
        <w:ind w:left="38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6522166" cy="9046464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2166" cy="9046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220" w:right="800" w:bottom="280" w:left="800" w:header="720" w:footer="369" w:gutter="0"/>
          <w:cols w:space="720"/>
        </w:sectPr>
      </w:pPr>
    </w:p>
    <w:p w:rsidR="008405CC" w:rsidRDefault="00FB7C7E">
      <w:pPr>
        <w:ind w:left="11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6533122" cy="8790431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3122" cy="8790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440" w:right="800" w:bottom="280" w:left="800" w:header="720" w:footer="369" w:gutter="0"/>
          <w:cols w:space="720"/>
        </w:sectPr>
      </w:pPr>
    </w:p>
    <w:p w:rsidR="008405CC" w:rsidRDefault="00FB7C7E">
      <w:pPr>
        <w:ind w:left="40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6532965" cy="8833104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2965" cy="8833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420" w:right="800" w:bottom="280" w:left="800" w:header="720" w:footer="369" w:gutter="0"/>
          <w:cols w:space="720"/>
        </w:sectPr>
      </w:pPr>
    </w:p>
    <w:p w:rsidR="008405CC" w:rsidRDefault="00FB7C7E">
      <w:pPr>
        <w:ind w:left="59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5935177" cy="9131808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5177" cy="9131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220" w:right="800" w:bottom="280" w:left="800" w:header="720" w:footer="369" w:gutter="0"/>
          <w:cols w:space="720"/>
        </w:sectPr>
      </w:pPr>
    </w:p>
    <w:p w:rsidR="008405CC" w:rsidRDefault="00FB7C7E">
      <w:pPr>
        <w:ind w:left="63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6230860" cy="9110472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0860" cy="9110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200" w:right="800" w:bottom="280" w:left="800" w:header="720" w:footer="369" w:gutter="0"/>
          <w:cols w:space="720"/>
        </w:sectPr>
      </w:pPr>
    </w:p>
    <w:p w:rsidR="008405CC" w:rsidRDefault="00FB7C7E">
      <w:pPr>
        <w:ind w:left="53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5976087" cy="8150352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6087" cy="8150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940" w:right="800" w:bottom="280" w:left="800" w:header="720" w:footer="369" w:gutter="0"/>
          <w:cols w:space="720"/>
        </w:sectPr>
      </w:pPr>
    </w:p>
    <w:p w:rsidR="008405CC" w:rsidRDefault="00FB7C7E">
      <w:pPr>
        <w:ind w:left="88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5844720" cy="8150352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4720" cy="8150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920" w:right="800" w:bottom="280" w:left="800" w:header="720" w:footer="369" w:gutter="0"/>
          <w:cols w:space="720"/>
        </w:sectPr>
      </w:pPr>
    </w:p>
    <w:p w:rsidR="008405CC" w:rsidRDefault="00FB7C7E">
      <w:pPr>
        <w:ind w:left="5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5973496" cy="9003792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3496" cy="9003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300" w:right="800" w:bottom="280" w:left="800" w:header="720" w:footer="369" w:gutter="0"/>
          <w:cols w:space="720"/>
        </w:sectPr>
      </w:pPr>
    </w:p>
    <w:p w:rsidR="008405CC" w:rsidRDefault="00FB7C7E">
      <w:pPr>
        <w:ind w:left="96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5839784" cy="8502396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9784" cy="8502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680" w:right="800" w:bottom="280" w:left="800" w:header="720" w:footer="369" w:gutter="0"/>
          <w:cols w:space="720"/>
        </w:sectPr>
      </w:pPr>
    </w:p>
    <w:p w:rsidR="008405CC" w:rsidRDefault="00FB7C7E">
      <w:pPr>
        <w:ind w:left="56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5972346" cy="9046464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2346" cy="9046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240" w:right="800" w:bottom="280" w:left="800" w:header="720" w:footer="369" w:gutter="0"/>
          <w:cols w:space="720"/>
        </w:sectPr>
      </w:pPr>
    </w:p>
    <w:p w:rsidR="008405CC" w:rsidRDefault="00FB7C7E">
      <w:pPr>
        <w:ind w:left="89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5844471" cy="8193024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4471" cy="8193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820" w:right="800" w:bottom="280" w:left="800" w:header="720" w:footer="369" w:gutter="0"/>
          <w:cols w:space="720"/>
        </w:sectPr>
      </w:pPr>
    </w:p>
    <w:p w:rsidR="008405CC" w:rsidRDefault="00FB7C7E">
      <w:pPr>
        <w:ind w:left="11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6103193" cy="8946832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3193" cy="8946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710"/>
          <w:pgMar w:top="340" w:right="1340" w:bottom="280" w:left="1000" w:header="720" w:footer="369" w:gutter="0"/>
          <w:cols w:space="720"/>
        </w:sectPr>
      </w:pPr>
    </w:p>
    <w:p w:rsidR="008405CC" w:rsidRDefault="00FB7C7E">
      <w:pPr>
        <w:ind w:left="71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5695858" cy="8955690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5858" cy="895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  <w:lang w:val="sr-Cyrl-RS"/>
        </w:rPr>
      </w:pPr>
    </w:p>
    <w:p w:rsidR="00993F79" w:rsidRDefault="00993F79">
      <w:pPr>
        <w:rPr>
          <w:rFonts w:ascii="Times New Roman"/>
          <w:sz w:val="20"/>
          <w:lang w:val="sr-Cyrl-RS"/>
        </w:rPr>
      </w:pPr>
    </w:p>
    <w:p w:rsidR="00993F79" w:rsidRPr="00C527C8" w:rsidRDefault="00993F79" w:rsidP="00993F79">
      <w:pPr>
        <w:pStyle w:val="normal0"/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6523355" cy="915733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355" cy="915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F79" w:rsidRPr="00C527C8" w:rsidRDefault="00993F79" w:rsidP="00993F79">
      <w:pPr>
        <w:pStyle w:val="normal0"/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6564630" cy="9225915"/>
            <wp:effectExtent l="0" t="0" r="762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4630" cy="922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F79" w:rsidRPr="00C527C8" w:rsidRDefault="00993F79" w:rsidP="00993F79">
      <w:pPr>
        <w:pStyle w:val="normal0"/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6632575" cy="933513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2575" cy="933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F79" w:rsidRPr="00C527C8" w:rsidRDefault="00993F79" w:rsidP="00993F79">
      <w:pPr>
        <w:pStyle w:val="normal0"/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6523355" cy="917130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355" cy="917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F79" w:rsidRPr="00993F79" w:rsidRDefault="00993F79">
      <w:pPr>
        <w:rPr>
          <w:rFonts w:ascii="Times New Roman"/>
          <w:sz w:val="20"/>
          <w:lang w:val="sr-Cyrl-RS"/>
        </w:rPr>
        <w:sectPr w:rsidR="00993F79" w:rsidRPr="00993F79" w:rsidSect="006704ED">
          <w:pgSz w:w="12480" w:h="15710"/>
          <w:pgMar w:top="340" w:right="1340" w:bottom="280" w:left="1000" w:header="720" w:footer="369" w:gutter="0"/>
          <w:cols w:space="720"/>
        </w:sectPr>
      </w:pPr>
    </w:p>
    <w:p w:rsidR="008405CC" w:rsidRDefault="00FB7C7E">
      <w:pPr>
        <w:ind w:left="1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5804203" cy="9206484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4203" cy="9206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120" w:right="1340" w:bottom="280" w:left="1360" w:header="720" w:footer="369" w:gutter="0"/>
          <w:cols w:space="720"/>
        </w:sectPr>
      </w:pPr>
    </w:p>
    <w:p w:rsidR="008405CC" w:rsidRDefault="00FB7C7E">
      <w:pPr>
        <w:ind w:left="38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5847909" cy="8363711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7909" cy="8363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640" w:right="1340" w:bottom="280" w:left="1360" w:header="720" w:footer="369" w:gutter="0"/>
          <w:cols w:space="720"/>
        </w:sectPr>
      </w:pPr>
    </w:p>
    <w:p w:rsidR="008405CC" w:rsidRDefault="00FB7C7E">
      <w:pPr>
        <w:ind w:left="10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5792330" cy="8932068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330" cy="8932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710"/>
          <w:pgMar w:top="380" w:right="1420" w:bottom="280" w:left="1220" w:header="720" w:footer="369" w:gutter="0"/>
          <w:cols w:space="720"/>
        </w:sectPr>
      </w:pPr>
    </w:p>
    <w:p w:rsidR="008405CC" w:rsidRDefault="00FB7C7E">
      <w:pPr>
        <w:ind w:left="49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5676886" cy="8935021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6886" cy="8935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  <w:lang w:val="sr-Cyrl-RS"/>
        </w:rPr>
      </w:pPr>
    </w:p>
    <w:p w:rsidR="00993F79" w:rsidRDefault="00993F79">
      <w:pPr>
        <w:rPr>
          <w:rFonts w:ascii="Times New Roman"/>
          <w:sz w:val="20"/>
          <w:lang w:val="sr-Cyrl-RS"/>
        </w:rPr>
      </w:pPr>
    </w:p>
    <w:p w:rsidR="00993F79" w:rsidRPr="00C527C8" w:rsidRDefault="00993F79" w:rsidP="00993F79">
      <w:pPr>
        <w:pStyle w:val="normal0"/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6537325" cy="919861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325" cy="919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F79" w:rsidRPr="00C527C8" w:rsidRDefault="00993F79" w:rsidP="00993F79">
      <w:pPr>
        <w:pStyle w:val="normal0"/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6701155" cy="941705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1155" cy="941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F79" w:rsidRPr="00C527C8" w:rsidRDefault="00993F79" w:rsidP="00993F79">
      <w:pPr>
        <w:pStyle w:val="normal0"/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6632575" cy="933513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2575" cy="933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F79" w:rsidRPr="00C527C8" w:rsidRDefault="00993F79" w:rsidP="00993F79">
      <w:pPr>
        <w:pStyle w:val="normal0"/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6550660" cy="921194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921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F79" w:rsidRPr="00993F79" w:rsidRDefault="00993F79">
      <w:pPr>
        <w:rPr>
          <w:rFonts w:ascii="Times New Roman"/>
          <w:sz w:val="20"/>
          <w:lang w:val="sr-Cyrl-RS"/>
        </w:rPr>
        <w:sectPr w:rsidR="00993F79" w:rsidRPr="00993F79" w:rsidSect="006704ED">
          <w:pgSz w:w="12480" w:h="15710"/>
          <w:pgMar w:top="380" w:right="1420" w:bottom="280" w:left="1220" w:header="720" w:footer="369" w:gutter="0"/>
          <w:cols w:space="720"/>
        </w:sectPr>
      </w:pPr>
    </w:p>
    <w:p w:rsidR="008405CC" w:rsidRDefault="00FB7C7E">
      <w:pPr>
        <w:ind w:left="11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5974217" cy="8363711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217" cy="8363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780" w:right="1240" w:bottom="280" w:left="1200" w:header="720" w:footer="369" w:gutter="0"/>
          <w:cols w:space="720"/>
        </w:sectPr>
      </w:pPr>
    </w:p>
    <w:p w:rsidR="008405CC" w:rsidRDefault="00FB7C7E">
      <w:pPr>
        <w:ind w:left="40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5993546" cy="8406384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3546" cy="8406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740" w:right="1240" w:bottom="280" w:left="1200" w:header="720" w:footer="369" w:gutter="0"/>
          <w:cols w:space="720"/>
        </w:sectPr>
      </w:pPr>
    </w:p>
    <w:p w:rsidR="008405CC" w:rsidRDefault="00FB7C7E">
      <w:pPr>
        <w:ind w:left="12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5822286" cy="8920257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2286" cy="8920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  <w:lang w:val="sr-Cyrl-RS"/>
        </w:rPr>
      </w:pPr>
    </w:p>
    <w:p w:rsidR="00767A1B" w:rsidRDefault="00767A1B">
      <w:pPr>
        <w:rPr>
          <w:rFonts w:ascii="Times New Roman"/>
          <w:sz w:val="20"/>
          <w:lang w:val="sr-Cyrl-RS"/>
        </w:rPr>
      </w:pPr>
    </w:p>
    <w:p w:rsidR="00767A1B" w:rsidRPr="00C527C8" w:rsidRDefault="00767A1B" w:rsidP="00767A1B">
      <w:pPr>
        <w:pStyle w:val="normal0"/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6714490" cy="943038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490" cy="943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A1B" w:rsidRPr="00767A1B" w:rsidRDefault="00767A1B">
      <w:pPr>
        <w:rPr>
          <w:rFonts w:ascii="Times New Roman"/>
          <w:sz w:val="20"/>
          <w:lang w:val="sr-Cyrl-RS"/>
        </w:rPr>
        <w:sectPr w:rsidR="00767A1B" w:rsidRPr="00767A1B" w:rsidSect="006704ED">
          <w:pgSz w:w="12480" w:h="15710"/>
          <w:pgMar w:top="400" w:right="1540" w:bottom="280" w:left="1240" w:header="720" w:footer="369" w:gutter="0"/>
          <w:cols w:space="720"/>
        </w:sectPr>
      </w:pPr>
    </w:p>
    <w:p w:rsidR="008405CC" w:rsidRDefault="00FB7C7E">
      <w:pPr>
        <w:ind w:left="11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6014481" cy="8278368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4481" cy="827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820" w:right="1480" w:bottom="280" w:left="1220" w:header="720" w:footer="369" w:gutter="0"/>
          <w:cols w:space="720"/>
        </w:sectPr>
      </w:pPr>
    </w:p>
    <w:p w:rsidR="008405CC" w:rsidRDefault="00FB7C7E">
      <w:pPr>
        <w:ind w:left="11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5771532" cy="8923210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1532" cy="892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  <w:lang w:val="sr-Cyrl-RS"/>
        </w:rPr>
      </w:pPr>
    </w:p>
    <w:p w:rsidR="00B92DBE" w:rsidRDefault="00B92DBE">
      <w:pPr>
        <w:rPr>
          <w:rFonts w:ascii="Times New Roman"/>
          <w:sz w:val="20"/>
          <w:lang w:val="sr-Cyrl-RS"/>
        </w:rPr>
      </w:pPr>
    </w:p>
    <w:p w:rsidR="00B92DBE" w:rsidRPr="00B92DBE" w:rsidRDefault="00B92DBE">
      <w:pPr>
        <w:rPr>
          <w:rFonts w:ascii="Times New Roman"/>
          <w:sz w:val="20"/>
          <w:lang w:val="sr-Cyrl-RS"/>
        </w:rPr>
        <w:sectPr w:rsidR="00B92DBE" w:rsidRPr="00B92DBE" w:rsidSect="006704ED">
          <w:pgSz w:w="12480" w:h="15710"/>
          <w:pgMar w:top="400" w:right="1360" w:bottom="280" w:left="1500" w:header="720" w:footer="369" w:gutter="0"/>
          <w:cols w:space="720"/>
        </w:sectPr>
      </w:pPr>
      <w:r>
        <w:rPr>
          <w:noProof/>
        </w:rPr>
        <w:drawing>
          <wp:inline distT="0" distB="0" distL="0" distR="0">
            <wp:extent cx="6108700" cy="858992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858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5CC" w:rsidRDefault="00FB7C7E">
      <w:pPr>
        <w:ind w:left="10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6469374" cy="9249156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9374" cy="9249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60" w:right="840" w:bottom="280" w:left="1160" w:header="720" w:footer="369" w:gutter="0"/>
          <w:cols w:space="720"/>
        </w:sectPr>
      </w:pPr>
    </w:p>
    <w:p w:rsidR="008405CC" w:rsidRDefault="00FB7C7E">
      <w:pPr>
        <w:ind w:left="10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5773291" cy="8929116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3291" cy="8929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  <w:lang w:val="sr-Cyrl-RS"/>
        </w:rPr>
      </w:pPr>
    </w:p>
    <w:p w:rsidR="00B92DBE" w:rsidRDefault="00B92DBE">
      <w:pPr>
        <w:rPr>
          <w:rFonts w:ascii="Times New Roman"/>
          <w:sz w:val="20"/>
          <w:lang w:val="sr-Cyrl-RS"/>
        </w:rPr>
      </w:pPr>
    </w:p>
    <w:p w:rsidR="00B92DBE" w:rsidRPr="00B92DBE" w:rsidRDefault="00B92DBE">
      <w:pPr>
        <w:rPr>
          <w:rFonts w:ascii="Times New Roman"/>
          <w:sz w:val="20"/>
          <w:lang w:val="sr-Cyrl-RS"/>
        </w:rPr>
        <w:sectPr w:rsidR="00B92DBE" w:rsidRPr="00B92DBE" w:rsidSect="006704ED">
          <w:pgSz w:w="12480" w:h="15710"/>
          <w:pgMar w:top="380" w:right="1660" w:bottom="280" w:left="1220" w:header="720" w:footer="369" w:gutter="0"/>
          <w:cols w:space="720"/>
        </w:sectPr>
      </w:pPr>
      <w:r>
        <w:rPr>
          <w:noProof/>
        </w:rPr>
        <w:drawing>
          <wp:inline distT="0" distB="0" distL="0" distR="0">
            <wp:extent cx="6096000" cy="8559638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8559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5CC" w:rsidRDefault="00FB7C7E">
      <w:pPr>
        <w:ind w:left="15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5842485" cy="8534400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2485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640" w:right="1360" w:bottom="280" w:left="1280" w:header="720" w:footer="369" w:gutter="0"/>
          <w:cols w:space="720"/>
        </w:sectPr>
      </w:pPr>
    </w:p>
    <w:p w:rsidR="008405CC" w:rsidRDefault="00FB7C7E">
      <w:pPr>
        <w:ind w:left="45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5840414" cy="8534400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0414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620" w:right="1360" w:bottom="280" w:left="1280" w:header="720" w:footer="369" w:gutter="0"/>
          <w:cols w:space="720"/>
        </w:sectPr>
      </w:pPr>
    </w:p>
    <w:p w:rsidR="008405CC" w:rsidRDefault="00FB7C7E">
      <w:pPr>
        <w:ind w:left="14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5847327" cy="8491728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7327" cy="8491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640" w:right="1360" w:bottom="280" w:left="1280" w:header="720" w:footer="369" w:gutter="0"/>
          <w:cols w:space="720"/>
        </w:sectPr>
      </w:pPr>
    </w:p>
    <w:p w:rsidR="008405CC" w:rsidRDefault="00FB7C7E">
      <w:pPr>
        <w:ind w:left="43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5842130" cy="8523732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2130" cy="8523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620" w:right="1360" w:bottom="280" w:left="1280" w:header="720" w:footer="369" w:gutter="0"/>
          <w:cols w:space="720"/>
        </w:sectPr>
      </w:pPr>
    </w:p>
    <w:p w:rsidR="008405CC" w:rsidRDefault="00FB7C7E">
      <w:pPr>
        <w:ind w:left="21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5761380" cy="8614410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1380" cy="861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560" w:right="1360" w:bottom="280" w:left="1280" w:header="720" w:footer="369" w:gutter="0"/>
          <w:cols w:space="720"/>
        </w:sectPr>
      </w:pPr>
    </w:p>
    <w:p w:rsidR="008405CC" w:rsidRDefault="00FB7C7E">
      <w:pPr>
        <w:ind w:left="48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5790728" cy="8363711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0728" cy="8363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720" w:right="1360" w:bottom="280" w:left="1280" w:header="720" w:footer="369" w:gutter="0"/>
          <w:cols w:space="720"/>
        </w:sectPr>
      </w:pPr>
    </w:p>
    <w:p w:rsidR="008405CC" w:rsidRDefault="00FB7C7E">
      <w:pPr>
        <w:ind w:left="40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5590250" cy="8321040"/>
            <wp:effectExtent l="0" t="0" r="0" b="0"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0250" cy="832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700" w:right="1360" w:bottom="280" w:left="1280" w:header="720" w:footer="369" w:gutter="0"/>
          <w:cols w:space="720"/>
        </w:sectPr>
      </w:pPr>
    </w:p>
    <w:p w:rsidR="008405CC" w:rsidRDefault="00FB7C7E">
      <w:pPr>
        <w:ind w:left="66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5609499" cy="1493520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9499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CC" w:rsidRDefault="008405CC">
      <w:pPr>
        <w:rPr>
          <w:rFonts w:ascii="Times New Roman"/>
          <w:sz w:val="20"/>
        </w:rPr>
        <w:sectPr w:rsidR="008405CC" w:rsidSect="006704ED">
          <w:pgSz w:w="12480" w:h="15510"/>
          <w:pgMar w:top="620" w:right="1360" w:bottom="280" w:left="1280" w:header="720" w:footer="369" w:gutter="0"/>
          <w:cols w:space="720"/>
        </w:sectPr>
      </w:pPr>
    </w:p>
    <w:p w:rsidR="008405CC" w:rsidRDefault="003317C3" w:rsidP="003317C3">
      <w:pPr>
        <w:ind w:left="115"/>
        <w:rPr>
          <w:rFonts w:ascii="Times New Roman"/>
          <w:sz w:val="20"/>
          <w:lang w:val="sr-Cyrl-RS"/>
        </w:rPr>
      </w:pPr>
      <w:r>
        <w:rPr>
          <w:noProof/>
        </w:rPr>
        <w:lastRenderedPageBreak/>
        <w:drawing>
          <wp:inline distT="0" distB="0" distL="0" distR="0">
            <wp:extent cx="5983200" cy="840600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200" cy="84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7C3" w:rsidRDefault="003317C3" w:rsidP="003317C3">
      <w:pPr>
        <w:ind w:left="115"/>
        <w:rPr>
          <w:rFonts w:ascii="Times New Roman"/>
          <w:sz w:val="20"/>
          <w:lang w:val="sr-Cyrl-RS"/>
        </w:rPr>
      </w:pPr>
      <w:r>
        <w:rPr>
          <w:noProof/>
        </w:rPr>
        <w:drawing>
          <wp:inline distT="0" distB="0" distL="0" distR="0">
            <wp:extent cx="5983200" cy="840960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200" cy="84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7C3" w:rsidRDefault="003317C3" w:rsidP="003317C3">
      <w:pPr>
        <w:ind w:left="115"/>
        <w:rPr>
          <w:rFonts w:ascii="Times New Roman"/>
          <w:sz w:val="20"/>
          <w:lang w:val="sr-Cyrl-RS"/>
        </w:rPr>
      </w:pPr>
      <w:r>
        <w:rPr>
          <w:noProof/>
        </w:rPr>
        <w:drawing>
          <wp:inline distT="0" distB="0" distL="0" distR="0">
            <wp:extent cx="5983200" cy="839520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200" cy="839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257" w:rsidRPr="003317C3" w:rsidRDefault="00591257" w:rsidP="003317C3">
      <w:pPr>
        <w:ind w:left="115"/>
        <w:rPr>
          <w:rFonts w:ascii="Times New Roman"/>
          <w:sz w:val="20"/>
          <w:lang w:val="sr-Cyrl-RS"/>
        </w:rPr>
      </w:pPr>
      <w:bookmarkStart w:id="0" w:name="_GoBack"/>
      <w:r>
        <w:rPr>
          <w:noProof/>
        </w:rPr>
        <w:drawing>
          <wp:inline distT="0" distB="0" distL="0" distR="0">
            <wp:extent cx="5983200" cy="839880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200" cy="83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91257" w:rsidRPr="003317C3" w:rsidSect="006704ED">
      <w:pgSz w:w="12480" w:h="15510"/>
      <w:pgMar w:top="1780" w:right="1360" w:bottom="280" w:left="1280" w:header="720" w:footer="36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C7E" w:rsidRDefault="00FB7C7E" w:rsidP="006704ED">
      <w:r>
        <w:separator/>
      </w:r>
    </w:p>
  </w:endnote>
  <w:endnote w:type="continuationSeparator" w:id="0">
    <w:p w:rsidR="00FB7C7E" w:rsidRDefault="00FB7C7E" w:rsidP="00670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4ED" w:rsidRDefault="006704ED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 w:rsidR="00591257">
      <w:rPr>
        <w:caps/>
        <w:noProof/>
        <w:color w:val="4F81BD" w:themeColor="accent1"/>
      </w:rPr>
      <w:t>58</w:t>
    </w:r>
    <w:r>
      <w:rPr>
        <w:caps/>
        <w:noProof/>
        <w:color w:val="4F81BD" w:themeColor="accent1"/>
      </w:rPr>
      <w:fldChar w:fldCharType="end"/>
    </w:r>
  </w:p>
  <w:p w:rsidR="006704ED" w:rsidRDefault="006704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C7E" w:rsidRDefault="00FB7C7E" w:rsidP="006704ED">
      <w:r>
        <w:separator/>
      </w:r>
    </w:p>
  </w:footnote>
  <w:footnote w:type="continuationSeparator" w:id="0">
    <w:p w:rsidR="00FB7C7E" w:rsidRDefault="00FB7C7E" w:rsidP="006704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405CC"/>
    <w:rsid w:val="003317C3"/>
    <w:rsid w:val="00591257"/>
    <w:rsid w:val="006704ED"/>
    <w:rsid w:val="00767A1B"/>
    <w:rsid w:val="007C3AE6"/>
    <w:rsid w:val="008405CC"/>
    <w:rsid w:val="00993F79"/>
    <w:rsid w:val="00B92DBE"/>
    <w:rsid w:val="00FB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704E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04ED"/>
  </w:style>
  <w:style w:type="paragraph" w:styleId="Footer">
    <w:name w:val="footer"/>
    <w:basedOn w:val="Normal"/>
    <w:link w:val="FooterChar"/>
    <w:uiPriority w:val="99"/>
    <w:unhideWhenUsed/>
    <w:rsid w:val="006704E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04ED"/>
  </w:style>
  <w:style w:type="paragraph" w:customStyle="1" w:styleId="NASLOVZLATO">
    <w:name w:val="NASLOV ZLATO"/>
    <w:basedOn w:val="Title"/>
    <w:qFormat/>
    <w:rsid w:val="006704ED"/>
    <w:pPr>
      <w:widowControl/>
      <w:autoSpaceDE/>
      <w:autoSpaceDN/>
      <w:spacing w:before="120" w:after="60"/>
      <w:jc w:val="center"/>
      <w:outlineLvl w:val="0"/>
    </w:pPr>
    <w:rPr>
      <w:rFonts w:ascii="Arial" w:eastAsia="Times New Roman" w:hAnsi="Arial" w:cs="Arial"/>
      <w:b/>
      <w:bCs/>
      <w:noProof/>
      <w:color w:val="FFE599"/>
      <w:spacing w:val="0"/>
      <w:sz w:val="24"/>
      <w:szCs w:val="24"/>
      <w:lang w:val="sr-Latn-RS" w:eastAsia="sr-Latn-RS"/>
    </w:rPr>
  </w:style>
  <w:style w:type="paragraph" w:customStyle="1" w:styleId="NASLOVBELO">
    <w:name w:val="NASLOV BELO"/>
    <w:basedOn w:val="Title"/>
    <w:rsid w:val="006704ED"/>
    <w:pPr>
      <w:widowControl/>
      <w:autoSpaceDE/>
      <w:autoSpaceDN/>
      <w:spacing w:before="120" w:after="60"/>
      <w:jc w:val="center"/>
      <w:outlineLvl w:val="0"/>
    </w:pPr>
    <w:rPr>
      <w:rFonts w:ascii="Arial" w:eastAsia="Times New Roman" w:hAnsi="Arial" w:cs="Arial"/>
      <w:b/>
      <w:bCs/>
      <w:noProof/>
      <w:color w:val="FFFFFF"/>
      <w:spacing w:val="0"/>
      <w:sz w:val="24"/>
      <w:szCs w:val="24"/>
      <w:lang w:val="sr-Latn-RS" w:eastAsia="sr-Latn-RS"/>
    </w:rPr>
  </w:style>
  <w:style w:type="paragraph" w:customStyle="1" w:styleId="podnaslovpropisa">
    <w:name w:val="podnaslovpropisa"/>
    <w:basedOn w:val="Normal"/>
    <w:rsid w:val="006704ED"/>
    <w:pPr>
      <w:widowControl/>
      <w:shd w:val="clear" w:color="auto" w:fill="000000"/>
      <w:autoSpaceDE/>
      <w:autoSpaceDN/>
      <w:spacing w:before="100" w:beforeAutospacing="1" w:after="100" w:afterAutospacing="1" w:line="264" w:lineRule="auto"/>
      <w:jc w:val="center"/>
    </w:pPr>
    <w:rPr>
      <w:rFonts w:ascii="Arial" w:eastAsia="Times New Roman" w:hAnsi="Arial" w:cs="Arial"/>
      <w:i/>
      <w:iCs/>
      <w:color w:val="FFE8BF"/>
      <w:sz w:val="20"/>
      <w:szCs w:val="20"/>
      <w:lang w:val="sr-Latn-RS" w:eastAsia="sr-Latn-RS"/>
    </w:rPr>
  </w:style>
  <w:style w:type="paragraph" w:styleId="Title">
    <w:name w:val="Title"/>
    <w:basedOn w:val="Normal"/>
    <w:next w:val="Normal"/>
    <w:link w:val="TitleChar"/>
    <w:uiPriority w:val="10"/>
    <w:qFormat/>
    <w:rsid w:val="006704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0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3A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AE6"/>
    <w:rPr>
      <w:rFonts w:ascii="Tahoma" w:hAnsi="Tahoma" w:cs="Tahoma"/>
      <w:sz w:val="16"/>
      <w:szCs w:val="16"/>
    </w:rPr>
  </w:style>
  <w:style w:type="paragraph" w:customStyle="1" w:styleId="normal0">
    <w:name w:val="normal"/>
    <w:basedOn w:val="Normal"/>
    <w:rsid w:val="00993F79"/>
    <w:pPr>
      <w:widowControl/>
      <w:autoSpaceDE/>
      <w:autoSpaceDN/>
      <w:spacing w:before="100" w:beforeAutospacing="1" w:after="100" w:afterAutospacing="1"/>
    </w:pPr>
    <w:rPr>
      <w:rFonts w:ascii="Arial" w:eastAsia="Times New Roman" w:hAnsi="Arial" w:cs="Arial"/>
      <w:lang w:val="sr-Latn-RS"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704E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04ED"/>
  </w:style>
  <w:style w:type="paragraph" w:styleId="Footer">
    <w:name w:val="footer"/>
    <w:basedOn w:val="Normal"/>
    <w:link w:val="FooterChar"/>
    <w:uiPriority w:val="99"/>
    <w:unhideWhenUsed/>
    <w:rsid w:val="006704E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04ED"/>
  </w:style>
  <w:style w:type="paragraph" w:customStyle="1" w:styleId="NASLOVZLATO">
    <w:name w:val="NASLOV ZLATO"/>
    <w:basedOn w:val="Title"/>
    <w:qFormat/>
    <w:rsid w:val="006704ED"/>
    <w:pPr>
      <w:widowControl/>
      <w:autoSpaceDE/>
      <w:autoSpaceDN/>
      <w:spacing w:before="120" w:after="60"/>
      <w:jc w:val="center"/>
      <w:outlineLvl w:val="0"/>
    </w:pPr>
    <w:rPr>
      <w:rFonts w:ascii="Arial" w:eastAsia="Times New Roman" w:hAnsi="Arial" w:cs="Arial"/>
      <w:b/>
      <w:bCs/>
      <w:noProof/>
      <w:color w:val="FFE599"/>
      <w:spacing w:val="0"/>
      <w:sz w:val="24"/>
      <w:szCs w:val="24"/>
      <w:lang w:val="sr-Latn-RS" w:eastAsia="sr-Latn-RS"/>
    </w:rPr>
  </w:style>
  <w:style w:type="paragraph" w:customStyle="1" w:styleId="NASLOVBELO">
    <w:name w:val="NASLOV BELO"/>
    <w:basedOn w:val="Title"/>
    <w:rsid w:val="006704ED"/>
    <w:pPr>
      <w:widowControl/>
      <w:autoSpaceDE/>
      <w:autoSpaceDN/>
      <w:spacing w:before="120" w:after="60"/>
      <w:jc w:val="center"/>
      <w:outlineLvl w:val="0"/>
    </w:pPr>
    <w:rPr>
      <w:rFonts w:ascii="Arial" w:eastAsia="Times New Roman" w:hAnsi="Arial" w:cs="Arial"/>
      <w:b/>
      <w:bCs/>
      <w:noProof/>
      <w:color w:val="FFFFFF"/>
      <w:spacing w:val="0"/>
      <w:sz w:val="24"/>
      <w:szCs w:val="24"/>
      <w:lang w:val="sr-Latn-RS" w:eastAsia="sr-Latn-RS"/>
    </w:rPr>
  </w:style>
  <w:style w:type="paragraph" w:customStyle="1" w:styleId="podnaslovpropisa">
    <w:name w:val="podnaslovpropisa"/>
    <w:basedOn w:val="Normal"/>
    <w:rsid w:val="006704ED"/>
    <w:pPr>
      <w:widowControl/>
      <w:shd w:val="clear" w:color="auto" w:fill="000000"/>
      <w:autoSpaceDE/>
      <w:autoSpaceDN/>
      <w:spacing w:before="100" w:beforeAutospacing="1" w:after="100" w:afterAutospacing="1" w:line="264" w:lineRule="auto"/>
      <w:jc w:val="center"/>
    </w:pPr>
    <w:rPr>
      <w:rFonts w:ascii="Arial" w:eastAsia="Times New Roman" w:hAnsi="Arial" w:cs="Arial"/>
      <w:i/>
      <w:iCs/>
      <w:color w:val="FFE8BF"/>
      <w:sz w:val="20"/>
      <w:szCs w:val="20"/>
      <w:lang w:val="sr-Latn-RS" w:eastAsia="sr-Latn-RS"/>
    </w:rPr>
  </w:style>
  <w:style w:type="paragraph" w:styleId="Title">
    <w:name w:val="Title"/>
    <w:basedOn w:val="Normal"/>
    <w:next w:val="Normal"/>
    <w:link w:val="TitleChar"/>
    <w:uiPriority w:val="10"/>
    <w:qFormat/>
    <w:rsid w:val="006704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0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3A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AE6"/>
    <w:rPr>
      <w:rFonts w:ascii="Tahoma" w:hAnsi="Tahoma" w:cs="Tahoma"/>
      <w:sz w:val="16"/>
      <w:szCs w:val="16"/>
    </w:rPr>
  </w:style>
  <w:style w:type="paragraph" w:customStyle="1" w:styleId="normal0">
    <w:name w:val="normal"/>
    <w:basedOn w:val="Normal"/>
    <w:rsid w:val="00993F79"/>
    <w:pPr>
      <w:widowControl/>
      <w:autoSpaceDE/>
      <w:autoSpaceDN/>
      <w:spacing w:before="100" w:beforeAutospacing="1" w:after="100" w:afterAutospacing="1"/>
    </w:pPr>
    <w:rPr>
      <w:rFonts w:ascii="Arial" w:eastAsia="Times New Roman" w:hAnsi="Arial" w:cs="Arial"/>
      <w:lang w:val="sr-Latn-R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5" Type="http://schemas.openxmlformats.org/officeDocument/2006/relationships/footnotes" Target="footnotes.xml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4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footer" Target="footer1.xml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58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Snezana Brindza</cp:lastModifiedBy>
  <cp:revision>8</cp:revision>
  <dcterms:created xsi:type="dcterms:W3CDTF">2023-12-28T17:34:00Z</dcterms:created>
  <dcterms:modified xsi:type="dcterms:W3CDTF">2026-10-05T06:38:00Z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2017-02-28T00:00:00Z</vt:filetime>
  </property>
  <property fmtid="{D5CDD505-2E9C-101B-9397-08002B2CF9AE}" pid="3" name="Creator">
    <vt:lpwstr>PDF-XChange Editor 5.5.308.2</vt:lpwstr>
  </property>
  <property fmtid="{D5CDD505-2E9C-101B-9397-08002B2CF9AE}" pid="4" name="LastSaved">
    <vt:filetime>2023-12-28T00:00:00Z</vt:filetime>
  </property>
  <property fmtid="{D5CDD505-2E9C-101B-9397-08002B2CF9AE}" pid="5" name="Producer">
    <vt:lpwstr>PDF-XChange PDF Core API (5.5.308.2)</vt:lpwstr>
  </property>
</Properties>
</file>